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A" w:rsidRPr="00F91718" w:rsidRDefault="0040529A" w:rsidP="0040529A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 w:rsidRPr="0040529A">
        <w:rPr>
          <w:rFonts w:ascii="仿宋" w:eastAsia="仿宋" w:hAnsi="仿宋" w:hint="eastAsia"/>
          <w:b/>
          <w:sz w:val="24"/>
          <w:szCs w:val="24"/>
        </w:rPr>
        <w:t>附件1</w:t>
      </w:r>
    </w:p>
    <w:p w:rsidR="0040529A" w:rsidRPr="00F91718" w:rsidRDefault="0040529A" w:rsidP="0040529A">
      <w:pPr>
        <w:spacing w:line="220" w:lineRule="atLeast"/>
        <w:jc w:val="center"/>
        <w:rPr>
          <w:rFonts w:ascii="黑体" w:eastAsia="黑体" w:hAnsi="黑体"/>
          <w:b/>
          <w:sz w:val="28"/>
          <w:szCs w:val="28"/>
        </w:rPr>
      </w:pPr>
      <w:r w:rsidRPr="00F91718">
        <w:rPr>
          <w:rFonts w:ascii="黑体" w:eastAsia="黑体" w:hAnsi="黑体" w:hint="eastAsia"/>
          <w:b/>
          <w:sz w:val="28"/>
          <w:szCs w:val="28"/>
        </w:rPr>
        <w:t>个人补交材料信息表</w:t>
      </w:r>
    </w:p>
    <w:tbl>
      <w:tblPr>
        <w:tblStyle w:val="a5"/>
        <w:tblW w:w="8647" w:type="dxa"/>
        <w:jc w:val="center"/>
        <w:tblLook w:val="04A0"/>
      </w:tblPr>
      <w:tblGrid>
        <w:gridCol w:w="931"/>
        <w:gridCol w:w="2026"/>
        <w:gridCol w:w="1992"/>
        <w:gridCol w:w="3698"/>
      </w:tblGrid>
      <w:tr w:rsidR="001448E1" w:rsidRPr="0040529A" w:rsidTr="001448E1">
        <w:trPr>
          <w:trHeight w:val="1245"/>
          <w:jc w:val="center"/>
        </w:trPr>
        <w:tc>
          <w:tcPr>
            <w:tcW w:w="931" w:type="dxa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716" w:type="dxa"/>
            <w:gridSpan w:val="3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48E1" w:rsidRPr="0040529A" w:rsidTr="001448E1">
        <w:trPr>
          <w:trHeight w:val="1245"/>
          <w:jc w:val="center"/>
        </w:trPr>
        <w:tc>
          <w:tcPr>
            <w:tcW w:w="931" w:type="dxa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7716" w:type="dxa"/>
            <w:gridSpan w:val="3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48E1" w:rsidRPr="0040529A" w:rsidTr="001448E1">
        <w:trPr>
          <w:trHeight w:val="1245"/>
          <w:jc w:val="center"/>
        </w:trPr>
        <w:tc>
          <w:tcPr>
            <w:tcW w:w="931" w:type="dxa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学段</w:t>
            </w:r>
          </w:p>
        </w:tc>
        <w:tc>
          <w:tcPr>
            <w:tcW w:w="7716" w:type="dxa"/>
            <w:gridSpan w:val="3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48E1" w:rsidRPr="0040529A" w:rsidTr="001448E1">
        <w:trPr>
          <w:trHeight w:val="1717"/>
          <w:jc w:val="center"/>
        </w:trPr>
        <w:tc>
          <w:tcPr>
            <w:tcW w:w="931" w:type="dxa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</w:tc>
        <w:tc>
          <w:tcPr>
            <w:tcW w:w="7716" w:type="dxa"/>
            <w:gridSpan w:val="3"/>
            <w:vAlign w:val="center"/>
          </w:tcPr>
          <w:p w:rsidR="001448E1" w:rsidRPr="0040529A" w:rsidRDefault="001448E1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529A" w:rsidRPr="0040529A" w:rsidTr="001448E1">
        <w:trPr>
          <w:trHeight w:val="2453"/>
          <w:jc w:val="center"/>
        </w:trPr>
        <w:tc>
          <w:tcPr>
            <w:tcW w:w="931" w:type="dxa"/>
            <w:vAlign w:val="center"/>
          </w:tcPr>
          <w:p w:rsidR="0040529A" w:rsidRPr="0040529A" w:rsidRDefault="00476F86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参评</w:t>
            </w:r>
            <w:r w:rsidR="0040529A" w:rsidRPr="0040529A">
              <w:rPr>
                <w:rFonts w:ascii="仿宋" w:eastAsia="仿宋" w:hAnsi="仿宋" w:hint="eastAsia"/>
                <w:sz w:val="24"/>
                <w:szCs w:val="24"/>
              </w:rPr>
              <w:t>称号</w:t>
            </w:r>
          </w:p>
        </w:tc>
        <w:tc>
          <w:tcPr>
            <w:tcW w:w="2026" w:type="dxa"/>
            <w:vAlign w:val="center"/>
          </w:tcPr>
          <w:p w:rsidR="00F91718" w:rsidRDefault="0040529A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口教坛新秀</w:t>
            </w:r>
          </w:p>
          <w:p w:rsidR="0040529A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（学科教学类）</w:t>
            </w:r>
          </w:p>
          <w:p w:rsidR="00F91718" w:rsidRDefault="00F91718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91718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口教坛新秀</w:t>
            </w:r>
          </w:p>
          <w:p w:rsidR="00476F86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德育</w:t>
            </w:r>
            <w:r w:rsidRPr="0040529A">
              <w:rPr>
                <w:rFonts w:ascii="仿宋" w:eastAsia="仿宋" w:hAnsi="仿宋" w:hint="eastAsia"/>
                <w:sz w:val="24"/>
                <w:szCs w:val="24"/>
              </w:rPr>
              <w:t>类）</w:t>
            </w:r>
          </w:p>
          <w:p w:rsidR="00476F86" w:rsidRPr="0040529A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91718" w:rsidRDefault="0040529A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口教学能手</w:t>
            </w:r>
          </w:p>
          <w:p w:rsidR="0040529A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（学科教学类）</w:t>
            </w:r>
          </w:p>
          <w:p w:rsidR="00F91718" w:rsidRDefault="00F91718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F91718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口教学能手</w:t>
            </w:r>
          </w:p>
          <w:p w:rsidR="00476F86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德育</w:t>
            </w:r>
            <w:r w:rsidRPr="0040529A">
              <w:rPr>
                <w:rFonts w:ascii="仿宋" w:eastAsia="仿宋" w:hAnsi="仿宋" w:hint="eastAsia"/>
                <w:sz w:val="24"/>
                <w:szCs w:val="24"/>
              </w:rPr>
              <w:t>类）</w:t>
            </w:r>
          </w:p>
          <w:p w:rsidR="00476F86" w:rsidRPr="0040529A" w:rsidRDefault="00476F86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40529A" w:rsidRPr="0040529A" w:rsidRDefault="0040529A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口学科带头人（学科教学类）</w:t>
            </w:r>
          </w:p>
          <w:p w:rsidR="0040529A" w:rsidRPr="0040529A" w:rsidRDefault="0040529A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口学科带头人（德育类）</w:t>
            </w:r>
          </w:p>
          <w:p w:rsidR="0040529A" w:rsidRPr="0040529A" w:rsidRDefault="0040529A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口学科带头人（教育科研类）</w:t>
            </w:r>
          </w:p>
          <w:p w:rsidR="0040529A" w:rsidRPr="0040529A" w:rsidRDefault="0040529A" w:rsidP="00F9171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口学科带头人（特殊教育类）</w:t>
            </w:r>
          </w:p>
        </w:tc>
      </w:tr>
      <w:tr w:rsidR="0040529A" w:rsidRPr="0040529A" w:rsidTr="001448E1">
        <w:trPr>
          <w:trHeight w:val="1285"/>
          <w:jc w:val="center"/>
        </w:trPr>
        <w:tc>
          <w:tcPr>
            <w:tcW w:w="931" w:type="dxa"/>
            <w:vAlign w:val="center"/>
          </w:tcPr>
          <w:p w:rsidR="0040529A" w:rsidRPr="0040529A" w:rsidRDefault="00476F86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参评</w:t>
            </w:r>
            <w:r w:rsidR="0040529A" w:rsidRPr="0040529A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2026" w:type="dxa"/>
            <w:vAlign w:val="center"/>
          </w:tcPr>
          <w:p w:rsidR="0040529A" w:rsidRPr="0040529A" w:rsidRDefault="0040529A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口新评</w:t>
            </w:r>
          </w:p>
        </w:tc>
        <w:tc>
          <w:tcPr>
            <w:tcW w:w="1992" w:type="dxa"/>
            <w:vAlign w:val="center"/>
          </w:tcPr>
          <w:p w:rsidR="0040529A" w:rsidRPr="0040529A" w:rsidRDefault="0040529A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口破格</w:t>
            </w:r>
          </w:p>
        </w:tc>
        <w:tc>
          <w:tcPr>
            <w:tcW w:w="3698" w:type="dxa"/>
            <w:vAlign w:val="center"/>
          </w:tcPr>
          <w:p w:rsidR="0040529A" w:rsidRPr="0040529A" w:rsidRDefault="0040529A" w:rsidP="0040529A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529A">
              <w:rPr>
                <w:rFonts w:ascii="仿宋" w:eastAsia="仿宋" w:hAnsi="仿宋" w:hint="eastAsia"/>
                <w:sz w:val="24"/>
                <w:szCs w:val="24"/>
              </w:rPr>
              <w:t>口转评</w:t>
            </w:r>
          </w:p>
        </w:tc>
      </w:tr>
    </w:tbl>
    <w:p w:rsidR="004358AB" w:rsidRPr="0040529A" w:rsidRDefault="00F91718" w:rsidP="00D31D50">
      <w:pPr>
        <w:spacing w:line="22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说明：参评德育类新秀、能手和学科带头人的教师，</w:t>
      </w:r>
      <w:r w:rsidR="00A2362A"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 w:hint="eastAsia"/>
          <w:sz w:val="24"/>
          <w:szCs w:val="24"/>
        </w:rPr>
        <w:t>学科</w:t>
      </w:r>
      <w:r w:rsidR="00A2362A">
        <w:rPr>
          <w:rFonts w:ascii="仿宋" w:eastAsia="仿宋" w:hAnsi="仿宋" w:hint="eastAsia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一栏请填写“德育”</w:t>
      </w:r>
      <w:r w:rsidR="000E15F5">
        <w:rPr>
          <w:rFonts w:ascii="仿宋" w:eastAsia="仿宋" w:hAnsi="仿宋" w:hint="eastAsia"/>
          <w:sz w:val="24"/>
          <w:szCs w:val="24"/>
        </w:rPr>
        <w:t>。</w:t>
      </w:r>
    </w:p>
    <w:sectPr w:rsidR="004358AB" w:rsidRPr="0040529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EC" w:rsidRDefault="00B677EC" w:rsidP="0040529A">
      <w:pPr>
        <w:spacing w:after="0"/>
      </w:pPr>
      <w:r>
        <w:separator/>
      </w:r>
    </w:p>
  </w:endnote>
  <w:endnote w:type="continuationSeparator" w:id="0">
    <w:p w:rsidR="00B677EC" w:rsidRDefault="00B677EC" w:rsidP="004052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EC" w:rsidRDefault="00B677EC" w:rsidP="0040529A">
      <w:pPr>
        <w:spacing w:after="0"/>
      </w:pPr>
      <w:r>
        <w:separator/>
      </w:r>
    </w:p>
  </w:footnote>
  <w:footnote w:type="continuationSeparator" w:id="0">
    <w:p w:rsidR="00B677EC" w:rsidRDefault="00B677EC" w:rsidP="004052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B23"/>
    <w:rsid w:val="000E15F5"/>
    <w:rsid w:val="001448E1"/>
    <w:rsid w:val="00323B43"/>
    <w:rsid w:val="003D37D8"/>
    <w:rsid w:val="0040529A"/>
    <w:rsid w:val="00426133"/>
    <w:rsid w:val="004358AB"/>
    <w:rsid w:val="00476F86"/>
    <w:rsid w:val="005603CF"/>
    <w:rsid w:val="00575B10"/>
    <w:rsid w:val="008B7726"/>
    <w:rsid w:val="00A2362A"/>
    <w:rsid w:val="00A62991"/>
    <w:rsid w:val="00B677EC"/>
    <w:rsid w:val="00C93ABF"/>
    <w:rsid w:val="00D31D50"/>
    <w:rsid w:val="00F9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2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2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2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29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0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kun</cp:lastModifiedBy>
  <cp:revision>7</cp:revision>
  <dcterms:created xsi:type="dcterms:W3CDTF">2008-09-11T17:20:00Z</dcterms:created>
  <dcterms:modified xsi:type="dcterms:W3CDTF">2021-07-25T13:14:00Z</dcterms:modified>
</cp:coreProperties>
</file>